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BFBE4" w14:textId="77777777" w:rsidR="00AF7C20" w:rsidRPr="00946BD1" w:rsidRDefault="00AF7C20" w:rsidP="00AF7C20">
      <w:pPr>
        <w:rPr>
          <w:rFonts w:ascii="Times New Roman" w:hAnsi="Times New Roman" w:cs="Times New Roman"/>
          <w:b/>
          <w:sz w:val="28"/>
          <w:szCs w:val="28"/>
        </w:rPr>
      </w:pPr>
    </w:p>
    <w:p w14:paraId="159B402F" w14:textId="66A71479" w:rsidR="00AF7C20" w:rsidRPr="00946BD1" w:rsidRDefault="004F3A8E" w:rsidP="00AF7C2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37CB4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F37CB4">
        <w:rPr>
          <w:rFonts w:ascii="Times New Roman" w:hAnsi="Times New Roman" w:cs="Times New Roman"/>
          <w:sz w:val="28"/>
          <w:szCs w:val="28"/>
        </w:rPr>
        <w:t xml:space="preserve"> An </w:t>
      </w:r>
      <w:proofErr w:type="gramStart"/>
      <w:r w:rsidR="00F37CB4"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 w:rsidR="00F37CB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proofErr w:type="gramEnd"/>
      <w:r w:rsidR="00F37CB4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7FFA0331" w14:textId="384B5463" w:rsidR="00AF7C20" w:rsidRPr="00946BD1" w:rsidRDefault="00AF7C20" w:rsidP="00AF7C20">
      <w:pPr>
        <w:rPr>
          <w:rFonts w:ascii="Times New Roman" w:hAnsi="Times New Roman" w:cs="Times New Roman"/>
          <w:sz w:val="28"/>
          <w:szCs w:val="28"/>
        </w:rPr>
      </w:pPr>
      <w:r w:rsidRPr="00946BD1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946BD1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46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BD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46BD1">
        <w:rPr>
          <w:rFonts w:ascii="Times New Roman" w:hAnsi="Times New Roman" w:cs="Times New Roman"/>
          <w:sz w:val="28"/>
          <w:szCs w:val="28"/>
        </w:rPr>
        <w:t xml:space="preserve">: </w:t>
      </w:r>
      <w:r w:rsidR="00946BD1">
        <w:rPr>
          <w:rFonts w:ascii="Times New Roman" w:hAnsi="Times New Roman" w:cs="Times New Roman"/>
          <w:sz w:val="28"/>
          <w:szCs w:val="28"/>
        </w:rPr>
        <w:t xml:space="preserve">GV. </w:t>
      </w:r>
      <w:proofErr w:type="spellStart"/>
      <w:r w:rsidR="00946BD1">
        <w:rPr>
          <w:rFonts w:ascii="Times New Roman" w:hAnsi="Times New Roman" w:cs="Times New Roman"/>
          <w:sz w:val="28"/>
          <w:szCs w:val="28"/>
        </w:rPr>
        <w:t>T</w:t>
      </w:r>
      <w:r w:rsidR="00F37CB4">
        <w:rPr>
          <w:rFonts w:ascii="Times New Roman" w:hAnsi="Times New Roman" w:cs="Times New Roman"/>
          <w:sz w:val="28"/>
          <w:szCs w:val="28"/>
        </w:rPr>
        <w:t>h</w:t>
      </w:r>
      <w:r w:rsidR="00946BD1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946B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7CB4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="00F37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B4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="00F37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B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="00F37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7CB4">
        <w:rPr>
          <w:rFonts w:ascii="Times New Roman" w:hAnsi="Times New Roman" w:cs="Times New Roman"/>
          <w:sz w:val="28"/>
          <w:szCs w:val="28"/>
        </w:rPr>
        <w:t>Liên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2717"/>
        <w:gridCol w:w="4441"/>
        <w:gridCol w:w="4944"/>
        <w:gridCol w:w="1449"/>
      </w:tblGrid>
      <w:tr w:rsidR="00AF7C20" w:rsidRPr="00946BD1" w14:paraId="3456FD98" w14:textId="77777777" w:rsidTr="00D9624A">
        <w:tc>
          <w:tcPr>
            <w:tcW w:w="1837" w:type="dxa"/>
          </w:tcPr>
          <w:p w14:paraId="355970E1" w14:textId="77777777" w:rsidR="00AF7C20" w:rsidRPr="00946BD1" w:rsidRDefault="00AF7C20" w:rsidP="006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717" w:type="dxa"/>
          </w:tcPr>
          <w:p w14:paraId="434C27CD" w14:textId="77777777" w:rsidR="00AF7C20" w:rsidRPr="00946BD1" w:rsidRDefault="00AF7C20" w:rsidP="006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4441" w:type="dxa"/>
          </w:tcPr>
          <w:p w14:paraId="5B9FC8ED" w14:textId="77777777" w:rsidR="00AF7C20" w:rsidRPr="00946BD1" w:rsidRDefault="00AF7C20" w:rsidP="006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</w:p>
        </w:tc>
        <w:tc>
          <w:tcPr>
            <w:tcW w:w="4944" w:type="dxa"/>
          </w:tcPr>
          <w:p w14:paraId="1BEC03B1" w14:textId="77777777" w:rsidR="00AF7C20" w:rsidRPr="00946BD1" w:rsidRDefault="00AF7C20" w:rsidP="006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1449" w:type="dxa"/>
          </w:tcPr>
          <w:p w14:paraId="48565DBD" w14:textId="77777777" w:rsidR="00AF7C20" w:rsidRPr="00946BD1" w:rsidRDefault="00AF7C20" w:rsidP="006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</w:p>
        </w:tc>
      </w:tr>
      <w:tr w:rsidR="00AF7C20" w:rsidRPr="00946BD1" w14:paraId="1CA07902" w14:textId="77777777" w:rsidTr="00D9624A">
        <w:tc>
          <w:tcPr>
            <w:tcW w:w="1837" w:type="dxa"/>
          </w:tcPr>
          <w:p w14:paraId="084B7335" w14:textId="0CEA112D" w:rsidR="00AF7C20" w:rsidRPr="00946BD1" w:rsidRDefault="00F37CB4" w:rsidP="0063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21-22/4</w:t>
            </w:r>
            <w:r w:rsidR="00AF7C20"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="00AF7C20" w:rsidRPr="00946BD1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="00AF7C20" w:rsidRPr="00946B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7" w:type="dxa"/>
          </w:tcPr>
          <w:p w14:paraId="518F7A91" w14:textId="0AA19443" w:rsidR="00AF7C20" w:rsidRPr="00946BD1" w:rsidRDefault="00AF7C20" w:rsidP="00F37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SV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offline.</w:t>
            </w:r>
          </w:p>
        </w:tc>
        <w:tc>
          <w:tcPr>
            <w:tcW w:w="4441" w:type="dxa"/>
          </w:tcPr>
          <w:p w14:paraId="085DDD01" w14:textId="747B01E0" w:rsidR="00AF7C20" w:rsidRPr="00946BD1" w:rsidRDefault="0063012F" w:rsidP="00855C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Northstar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– Reading and Writing Students’ book</w:t>
            </w:r>
          </w:p>
          <w:p w14:paraId="6571C499" w14:textId="6B6FEE59" w:rsidR="00AF7C20" w:rsidRPr="00946BD1" w:rsidRDefault="00AF7C20" w:rsidP="00855C54">
            <w:pPr>
              <w:spacing w:after="0" w:line="360" w:lineRule="auto"/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4944" w:type="dxa"/>
          </w:tcPr>
          <w:p w14:paraId="58901C17" w14:textId="1859040A" w:rsidR="00AF7C20" w:rsidRPr="00946BD1" w:rsidRDefault="00AF7C20" w:rsidP="00855C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1: 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>UNIT 1 &amp; 2</w:t>
            </w:r>
          </w:p>
          <w:p w14:paraId="2B927786" w14:textId="609A4D45" w:rsidR="00AF7C20" w:rsidRPr="00946BD1" w:rsidRDefault="00AF7C20" w:rsidP="00855C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>UNIT 3 &amp; 4</w:t>
            </w:r>
          </w:p>
          <w:p w14:paraId="2D000900" w14:textId="5ED29D6C" w:rsidR="00AF7C20" w:rsidRPr="00946BD1" w:rsidRDefault="00AF7C20" w:rsidP="00855C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3: </w:t>
            </w:r>
            <w:proofErr w:type="spellStart"/>
            <w:r w:rsidR="0046537C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  <w:r w:rsidR="0046537C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63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63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5661D1D" w14:textId="597D05F6" w:rsidR="00AF7C20" w:rsidRPr="00946BD1" w:rsidRDefault="00AF7C20" w:rsidP="00855C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4: 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>UNIT 7</w:t>
            </w:r>
            <w:r w:rsidR="0063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  <w:r w:rsidR="006301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6977D2C0" w14:textId="77777777" w:rsidR="00AF7C20" w:rsidRPr="00946BD1" w:rsidRDefault="00AF7C20" w:rsidP="00855C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SV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nghiên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cứu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tùy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ý</w:t>
            </w:r>
            <w:proofErr w:type="gram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proofErr w:type="gram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946BD1">
              <w:rPr>
                <w:rFonts w:ascii="Times New Roman" w:hAnsi="Times New Roman" w:cs="Times New Roman"/>
                <w:sz w:val="28"/>
                <w:szCs w:val="28"/>
              </w:rPr>
              <w:t xml:space="preserve"> offline.</w:t>
            </w:r>
          </w:p>
        </w:tc>
        <w:tc>
          <w:tcPr>
            <w:tcW w:w="1449" w:type="dxa"/>
          </w:tcPr>
          <w:p w14:paraId="34DCFB46" w14:textId="77777777" w:rsidR="00AF7C20" w:rsidRPr="00946BD1" w:rsidRDefault="00AF7C20" w:rsidP="006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BC1" w:rsidRPr="00E91BC1" w14:paraId="771111CE" w14:textId="77777777" w:rsidTr="00D9624A">
        <w:tc>
          <w:tcPr>
            <w:tcW w:w="1837" w:type="dxa"/>
          </w:tcPr>
          <w:p w14:paraId="534F0DA1" w14:textId="0BB6188A" w:rsidR="00AF7C20" w:rsidRPr="00E91BC1" w:rsidRDefault="00F37CB4" w:rsidP="00F37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23/4</w:t>
            </w:r>
            <w:r w:rsidR="00AF7C20"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7C20" w:rsidRPr="00E91BC1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AF7C20"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F7C20" w:rsidRPr="00E91BC1">
              <w:rPr>
                <w:rFonts w:ascii="Times New Roman" w:hAnsi="Times New Roman" w:cs="Times New Roman"/>
                <w:sz w:val="28"/>
                <w:szCs w:val="28"/>
              </w:rPr>
              <w:t>tố</w:t>
            </w:r>
            <w:r w:rsidR="004F3A8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4F3A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25/4</w:t>
            </w:r>
          </w:p>
        </w:tc>
        <w:tc>
          <w:tcPr>
            <w:tcW w:w="2717" w:type="dxa"/>
          </w:tcPr>
          <w:p w14:paraId="1ACAB368" w14:textId="7613138E" w:rsidR="00AF7C20" w:rsidRPr="00E91BC1" w:rsidRDefault="00AF7C20" w:rsidP="00F37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GV&amp;SV online qua Google Meet </w:t>
            </w: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37CB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</w:tc>
        <w:tc>
          <w:tcPr>
            <w:tcW w:w="4441" w:type="dxa"/>
          </w:tcPr>
          <w:p w14:paraId="702D5220" w14:textId="77777777" w:rsidR="0063012F" w:rsidRPr="00946BD1" w:rsidRDefault="0063012F" w:rsidP="006301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Northstar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– Reading and Writing Students’ book</w:t>
            </w:r>
          </w:p>
          <w:p w14:paraId="6CC5FEBD" w14:textId="42798E46" w:rsidR="00AF7C20" w:rsidRPr="00E91BC1" w:rsidRDefault="00AF7C20" w:rsidP="00855C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44" w:type="dxa"/>
          </w:tcPr>
          <w:p w14:paraId="02CA7846" w14:textId="19821CE8" w:rsidR="00AF7C20" w:rsidRPr="00E91BC1" w:rsidRDefault="0063012F" w:rsidP="00855C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Chiều 23/4</w:t>
            </w:r>
            <w:r w:rsidR="00AF7C20"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  <w:r w:rsidR="00855C54"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&amp; 2: Reading Tasks</w:t>
            </w:r>
          </w:p>
          <w:p w14:paraId="2C74C037" w14:textId="2F9BB118" w:rsidR="00AF7C20" w:rsidRPr="00E91BC1" w:rsidRDefault="0063012F" w:rsidP="00855C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24/4</w:t>
            </w:r>
            <w:r w:rsidR="00AF7C20"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46537C"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  <w:r w:rsidR="0046537C"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&amp; 4: Reading Tasks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FECCF6" w14:textId="271E0540" w:rsidR="00855C54" w:rsidRPr="00E91BC1" w:rsidRDefault="0063012F" w:rsidP="006301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24/4</w:t>
            </w:r>
            <w:r w:rsidR="00AF7C20"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46537C">
              <w:rPr>
                <w:rFonts w:ascii="Times New Roman" w:hAnsi="Times New Roman" w:cs="Times New Roman"/>
                <w:sz w:val="28"/>
                <w:szCs w:val="28"/>
              </w:rPr>
              <w:t xml:space="preserve">UNIT </w:t>
            </w:r>
            <w:r w:rsidR="0046537C"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6 &amp; 7: Reading</w:t>
            </w:r>
            <w:r w:rsidR="00A1381C"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asks </w:t>
            </w:r>
            <w:r w:rsidR="00465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09AEB7" w14:textId="01047FBB" w:rsidR="00AF7C20" w:rsidRPr="00E91BC1" w:rsidRDefault="00AF7C20" w:rsidP="0063012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12F">
              <w:rPr>
                <w:rFonts w:ascii="Times New Roman" w:hAnsi="Times New Roman" w:cs="Times New Roman"/>
                <w:sz w:val="28"/>
                <w:szCs w:val="28"/>
              </w:rPr>
              <w:t>25/4</w:t>
            </w:r>
            <w:r w:rsidRPr="00E91B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3012F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A13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NIT 8</w:t>
            </w:r>
            <w:r w:rsidR="0063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Reading Tasks</w:t>
            </w:r>
            <w:r w:rsidR="00A138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</w:t>
            </w:r>
            <w:r w:rsidR="006301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96A8F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19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6A8F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="0019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6A8F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="0019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6A8F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="00196A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96A8F" w:rsidRPr="00E91BC1">
              <w:rPr>
                <w:rFonts w:ascii="Times New Roman" w:hAnsi="Times New Roman" w:cs="Times New Roman"/>
                <w:sz w:val="28"/>
                <w:szCs w:val="28"/>
              </w:rPr>
              <w:t>Mid-Term test</w:t>
            </w:r>
            <w:r w:rsidR="00196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9" w:type="dxa"/>
          </w:tcPr>
          <w:p w14:paraId="6D8088E8" w14:textId="77777777" w:rsidR="00AF7C20" w:rsidRPr="00E91BC1" w:rsidRDefault="00AF7C20" w:rsidP="006301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E510D5" w14:textId="5FB967B5" w:rsidR="00AF7C20" w:rsidRDefault="00AF7C20" w:rsidP="00AF7C20">
      <w:pPr>
        <w:rPr>
          <w:rFonts w:ascii="Times New Roman" w:hAnsi="Times New Roman" w:cs="Times New Roman"/>
          <w:b/>
          <w:sz w:val="28"/>
          <w:szCs w:val="28"/>
        </w:rPr>
      </w:pPr>
    </w:p>
    <w:p w14:paraId="66CC7573" w14:textId="3207E950" w:rsidR="00196A8F" w:rsidRDefault="00196A8F" w:rsidP="00AF7C20">
      <w:pPr>
        <w:rPr>
          <w:rFonts w:ascii="Times New Roman" w:hAnsi="Times New Roman" w:cs="Times New Roman"/>
          <w:b/>
          <w:sz w:val="28"/>
          <w:szCs w:val="28"/>
        </w:rPr>
      </w:pPr>
    </w:p>
    <w:p w14:paraId="748E7ADA" w14:textId="190BE067" w:rsidR="0046537C" w:rsidRDefault="0046537C" w:rsidP="00AF7C20">
      <w:pPr>
        <w:rPr>
          <w:rFonts w:ascii="Times New Roman" w:hAnsi="Times New Roman" w:cs="Times New Roman"/>
          <w:b/>
          <w:sz w:val="28"/>
          <w:szCs w:val="28"/>
        </w:rPr>
      </w:pPr>
    </w:p>
    <w:p w14:paraId="77AC95C6" w14:textId="32FABC46" w:rsidR="0046537C" w:rsidRDefault="0046537C" w:rsidP="00AF7C20">
      <w:pPr>
        <w:rPr>
          <w:rFonts w:ascii="Times New Roman" w:hAnsi="Times New Roman" w:cs="Times New Roman"/>
          <w:b/>
          <w:sz w:val="28"/>
          <w:szCs w:val="28"/>
        </w:rPr>
      </w:pPr>
    </w:p>
    <w:p w14:paraId="23BB6AFE" w14:textId="77777777" w:rsidR="0046537C" w:rsidRDefault="0046537C" w:rsidP="00196A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537C" w:rsidSect="00855C54">
      <w:pgSz w:w="16838" w:h="11906" w:orient="landscape"/>
      <w:pgMar w:top="54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39FE"/>
    <w:multiLevelType w:val="hybridMultilevel"/>
    <w:tmpl w:val="24DE9E0C"/>
    <w:lvl w:ilvl="0" w:tplc="9E384F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20F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B83B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E59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4A5D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EE02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4AE9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0A9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96A2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371A01"/>
    <w:multiLevelType w:val="hybridMultilevel"/>
    <w:tmpl w:val="C1242726"/>
    <w:lvl w:ilvl="0" w:tplc="4B58CF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E38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3897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4E5A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203A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631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FEE8F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B041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0F6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4E4C30"/>
    <w:multiLevelType w:val="hybridMultilevel"/>
    <w:tmpl w:val="04E66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0"/>
    <w:rsid w:val="000F788E"/>
    <w:rsid w:val="00196A8F"/>
    <w:rsid w:val="002B4A9F"/>
    <w:rsid w:val="0046537C"/>
    <w:rsid w:val="004F3A8E"/>
    <w:rsid w:val="0063012F"/>
    <w:rsid w:val="00645DD4"/>
    <w:rsid w:val="006F3B5D"/>
    <w:rsid w:val="007A530D"/>
    <w:rsid w:val="00855C54"/>
    <w:rsid w:val="00932297"/>
    <w:rsid w:val="00946BD1"/>
    <w:rsid w:val="009B5BF6"/>
    <w:rsid w:val="00A1381C"/>
    <w:rsid w:val="00AF7C20"/>
    <w:rsid w:val="00BF22D5"/>
    <w:rsid w:val="00CF2825"/>
    <w:rsid w:val="00CF5696"/>
    <w:rsid w:val="00D9624A"/>
    <w:rsid w:val="00E322C9"/>
    <w:rsid w:val="00E91BC1"/>
    <w:rsid w:val="00EB0511"/>
    <w:rsid w:val="00F3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BF6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5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70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4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5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Lien Ton Nu Thi</cp:lastModifiedBy>
  <cp:revision>3</cp:revision>
  <dcterms:created xsi:type="dcterms:W3CDTF">2022-04-11T02:25:00Z</dcterms:created>
  <dcterms:modified xsi:type="dcterms:W3CDTF">2022-04-16T23:56:00Z</dcterms:modified>
</cp:coreProperties>
</file>